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8"/>
        <w:gridCol w:w="1077"/>
        <w:gridCol w:w="858"/>
        <w:gridCol w:w="1835"/>
        <w:gridCol w:w="4678"/>
        <w:gridCol w:w="5954"/>
      </w:tblGrid>
      <w:tr w:rsidR="008841FF" w:rsidRPr="00D96693" w:rsidTr="008B44A7">
        <w:tc>
          <w:tcPr>
            <w:tcW w:w="908" w:type="dxa"/>
          </w:tcPr>
          <w:p w:rsidR="008841FF" w:rsidRPr="00D96693" w:rsidRDefault="008841FF" w:rsidP="002F75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6693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077" w:type="dxa"/>
          </w:tcPr>
          <w:p w:rsidR="008841FF" w:rsidRPr="00D96693" w:rsidRDefault="008841FF" w:rsidP="002F75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6693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</w:tcPr>
          <w:p w:rsidR="008841FF" w:rsidRPr="00D96693" w:rsidRDefault="008841FF" w:rsidP="002F75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6693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35" w:type="dxa"/>
          </w:tcPr>
          <w:p w:rsidR="008841FF" w:rsidRPr="00D96693" w:rsidRDefault="008841FF" w:rsidP="002F75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6693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678" w:type="dxa"/>
          </w:tcPr>
          <w:p w:rsidR="008841FF" w:rsidRPr="00D96693" w:rsidRDefault="008841FF" w:rsidP="002F75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6693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5954" w:type="dxa"/>
          </w:tcPr>
          <w:p w:rsidR="008841FF" w:rsidRPr="00D96693" w:rsidRDefault="008841FF" w:rsidP="002F753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8841FF" w:rsidRPr="00D96693" w:rsidTr="008B44A7">
        <w:trPr>
          <w:trHeight w:val="2114"/>
        </w:trPr>
        <w:tc>
          <w:tcPr>
            <w:tcW w:w="908" w:type="dxa"/>
          </w:tcPr>
          <w:p w:rsidR="008841FF" w:rsidRPr="00D96693" w:rsidRDefault="00B508E9" w:rsidP="002F75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мая </w:t>
            </w:r>
          </w:p>
        </w:tc>
        <w:tc>
          <w:tcPr>
            <w:tcW w:w="1077" w:type="dxa"/>
          </w:tcPr>
          <w:p w:rsidR="008841FF" w:rsidRDefault="008841FF" w:rsidP="002F75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</w:t>
            </w:r>
          </w:p>
          <w:p w:rsidR="008841FF" w:rsidRPr="00D96693" w:rsidRDefault="008841FF" w:rsidP="002F75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тельное  искусство</w:t>
            </w:r>
          </w:p>
        </w:tc>
        <w:tc>
          <w:tcPr>
            <w:tcW w:w="858" w:type="dxa"/>
          </w:tcPr>
          <w:p w:rsidR="008841FF" w:rsidRPr="00D96693" w:rsidRDefault="008841FF" w:rsidP="002F75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96693">
              <w:rPr>
                <w:rFonts w:ascii="Times New Roman" w:hAnsi="Times New Roman" w:cs="Times New Roman"/>
                <w:sz w:val="24"/>
              </w:rPr>
              <w:t xml:space="preserve">  класс</w:t>
            </w:r>
          </w:p>
        </w:tc>
        <w:tc>
          <w:tcPr>
            <w:tcW w:w="1835" w:type="dxa"/>
          </w:tcPr>
          <w:p w:rsidR="008841FF" w:rsidRPr="008B44A7" w:rsidRDefault="008B44A7" w:rsidP="002F7534">
            <w:pPr>
              <w:rPr>
                <w:rFonts w:ascii="Times New Roman" w:hAnsi="Times New Roman" w:cs="Times New Roman"/>
                <w:sz w:val="24"/>
              </w:rPr>
            </w:pPr>
            <w:r w:rsidRPr="008B44A7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Пейзаж настроение. Природа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bookmarkStart w:id="0" w:name="_GoBack"/>
            <w:bookmarkEnd w:id="0"/>
            <w:r w:rsidRPr="008B44A7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художник. </w:t>
            </w:r>
          </w:p>
        </w:tc>
        <w:tc>
          <w:tcPr>
            <w:tcW w:w="4678" w:type="dxa"/>
          </w:tcPr>
          <w:p w:rsidR="008841FF" w:rsidRDefault="008B44A7" w:rsidP="002F7534">
            <w:hyperlink r:id="rId4" w:history="1">
              <w:r w:rsidR="00B508E9" w:rsidRPr="00073A02">
                <w:rPr>
                  <w:rStyle w:val="a4"/>
                </w:rPr>
                <w:t>https://vk.com/video-173677020_456239105</w:t>
              </w:r>
            </w:hyperlink>
          </w:p>
          <w:p w:rsidR="00B508E9" w:rsidRPr="00867119" w:rsidRDefault="00B508E9" w:rsidP="002F75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8841FF" w:rsidRDefault="00B508E9" w:rsidP="00B508E9">
            <w:pPr>
              <w:pStyle w:val="a7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Выполнить  живописный</w:t>
            </w:r>
            <w:proofErr w:type="gramEnd"/>
            <w:r>
              <w:rPr>
                <w:shd w:val="clear" w:color="auto" w:fill="FFFFFF"/>
              </w:rPr>
              <w:t xml:space="preserve"> пейзаж красками, используя разнообразную палитру цвета для передачи того или иного состояния в пейзаже на выбор :</w:t>
            </w:r>
          </w:p>
          <w:p w:rsidR="00B508E9" w:rsidRDefault="00B508E9" w:rsidP="00B508E9">
            <w:pPr>
              <w:pStyle w:val="a7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1  времена</w:t>
            </w:r>
            <w:proofErr w:type="gramEnd"/>
            <w:r>
              <w:rPr>
                <w:sz w:val="27"/>
                <w:szCs w:val="27"/>
              </w:rPr>
              <w:t xml:space="preserve"> года</w:t>
            </w:r>
          </w:p>
          <w:p w:rsidR="00B508E9" w:rsidRDefault="00B508E9" w:rsidP="00B508E9">
            <w:pPr>
              <w:pStyle w:val="a7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2  время</w:t>
            </w:r>
            <w:proofErr w:type="gramEnd"/>
            <w:r>
              <w:rPr>
                <w:sz w:val="27"/>
                <w:szCs w:val="27"/>
              </w:rPr>
              <w:t xml:space="preserve"> суток</w:t>
            </w:r>
          </w:p>
          <w:p w:rsidR="00B508E9" w:rsidRDefault="00B508E9" w:rsidP="00B508E9">
            <w:pPr>
              <w:pStyle w:val="a7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7"/>
                <w:szCs w:val="27"/>
              </w:rPr>
              <w:t xml:space="preserve"> 3 состояние природы.</w:t>
            </w:r>
          </w:p>
          <w:p w:rsidR="00B508E9" w:rsidRDefault="00B508E9" w:rsidP="002F7534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6203" w:rsidRDefault="005C6203"/>
    <w:sectPr w:rsidR="005C6203" w:rsidSect="00213D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CA"/>
    <w:rsid w:val="00181ACA"/>
    <w:rsid w:val="00213D94"/>
    <w:rsid w:val="002723AA"/>
    <w:rsid w:val="003877F3"/>
    <w:rsid w:val="005C6203"/>
    <w:rsid w:val="00691065"/>
    <w:rsid w:val="008841FF"/>
    <w:rsid w:val="008B44A7"/>
    <w:rsid w:val="00B508E9"/>
    <w:rsid w:val="00D90C95"/>
    <w:rsid w:val="00D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C2A3"/>
  <w15:chartTrackingRefBased/>
  <w15:docId w15:val="{B26820DB-0820-4C49-A8BB-B41DA899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41F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1FF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50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73677020_456239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2020-05-15T21:22:00Z</dcterms:created>
  <dcterms:modified xsi:type="dcterms:W3CDTF">2020-05-15T22:09:00Z</dcterms:modified>
</cp:coreProperties>
</file>